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B517" w14:textId="44E74C54" w:rsidR="00E4529B" w:rsidRDefault="00E4529B" w:rsidP="006A6CD7">
      <w:pPr>
        <w:spacing w:after="0"/>
        <w:ind w:left="2160" w:hanging="2160"/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867FB58" wp14:editId="01488C27">
            <wp:simplePos x="0" y="0"/>
            <wp:positionH relativeFrom="margin">
              <wp:posOffset>2355850</wp:posOffset>
            </wp:positionH>
            <wp:positionV relativeFrom="paragraph">
              <wp:posOffset>-660400</wp:posOffset>
            </wp:positionV>
            <wp:extent cx="1377950" cy="1377950"/>
            <wp:effectExtent l="0" t="0" r="0" b="0"/>
            <wp:wrapNone/>
            <wp:docPr id="3" name="Picture 3" descr="MnRadLogoFin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RadLogoFinal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905BC" w14:textId="77777777" w:rsidR="00E4529B" w:rsidRDefault="00E4529B" w:rsidP="006A6CD7">
      <w:pPr>
        <w:spacing w:after="0"/>
        <w:ind w:left="2160" w:hanging="2160"/>
      </w:pPr>
    </w:p>
    <w:p w14:paraId="54F4D22F" w14:textId="77777777" w:rsidR="00E4529B" w:rsidRDefault="00E4529B" w:rsidP="006A6CD7">
      <w:pPr>
        <w:spacing w:after="0"/>
        <w:ind w:left="2160" w:hanging="2160"/>
      </w:pPr>
    </w:p>
    <w:p w14:paraId="07C0CA75" w14:textId="77777777" w:rsidR="00E4529B" w:rsidRDefault="00E4529B" w:rsidP="006A6CD7">
      <w:pPr>
        <w:spacing w:after="0"/>
        <w:ind w:left="2160" w:hanging="2160"/>
      </w:pPr>
    </w:p>
    <w:p w14:paraId="1B1E0C19" w14:textId="2D8C5B53" w:rsidR="00E4529B" w:rsidRPr="003A79EE" w:rsidRDefault="00E4529B" w:rsidP="00E4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 xml:space="preserve">Minnesota Radiological Society – </w:t>
      </w:r>
      <w:r w:rsidR="002D1DC4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Spring</w:t>
      </w: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 xml:space="preserve"> Meeting</w:t>
      </w:r>
    </w:p>
    <w:p w14:paraId="6AC2D8AC" w14:textId="1ECE9B73" w:rsidR="00E4529B" w:rsidRPr="003A79EE" w:rsidRDefault="00E4529B" w:rsidP="00E4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 xml:space="preserve">Saturday, </w:t>
      </w:r>
      <w:r w:rsidR="00015678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April</w:t>
      </w:r>
      <w:r w:rsidR="00B96640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 xml:space="preserve"> </w:t>
      </w:r>
      <w:r w:rsidR="00015678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2</w:t>
      </w:r>
      <w:r w:rsidR="00B96640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6</w:t>
      </w: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, 202</w:t>
      </w:r>
      <w:r w:rsidR="0097368D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5</w:t>
      </w:r>
    </w:p>
    <w:p w14:paraId="4FFF2429" w14:textId="639D66F5" w:rsidR="00E4529B" w:rsidRPr="003A79EE" w:rsidRDefault="00E4529B" w:rsidP="00E4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7:30 am-1:</w:t>
      </w:r>
      <w:r w:rsidR="00413CD2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15</w:t>
      </w: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 xml:space="preserve"> pm  </w:t>
      </w:r>
    </w:p>
    <w:p w14:paraId="0A1B2565" w14:textId="77777777" w:rsidR="00E4529B" w:rsidRPr="003A79EE" w:rsidRDefault="00E4529B" w:rsidP="00E4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</w:pPr>
    </w:p>
    <w:p w14:paraId="2AAC0D43" w14:textId="1F41CD74" w:rsidR="00E4529B" w:rsidRPr="003A79EE" w:rsidRDefault="00015678" w:rsidP="00FB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Saint Paul Hotel</w:t>
      </w:r>
      <w:r w:rsidR="00FB058E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 xml:space="preserve">, </w:t>
      </w:r>
      <w:r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St. Paul</w:t>
      </w:r>
      <w:r w:rsidR="00E4529B" w:rsidRPr="003A79EE">
        <w:rPr>
          <w:rFonts w:ascii="Times New Roman" w:eastAsia="Times New Roman" w:hAnsi="Times New Roman" w:cs="Times New Roman"/>
          <w:b/>
          <w:color w:val="002060"/>
          <w:kern w:val="28"/>
          <w:sz w:val="24"/>
          <w:szCs w:val="24"/>
        </w:rPr>
        <w:t>, Minnesota</w:t>
      </w:r>
    </w:p>
    <w:p w14:paraId="25857BC3" w14:textId="77777777" w:rsidR="00E4529B" w:rsidRPr="003A79EE" w:rsidRDefault="00E4529B" w:rsidP="00E4529B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kern w:val="28"/>
          <w:sz w:val="24"/>
          <w:szCs w:val="24"/>
        </w:rPr>
      </w:pPr>
    </w:p>
    <w:p w14:paraId="0CE9B911" w14:textId="351642A1" w:rsidR="00E4529B" w:rsidRPr="003A79EE" w:rsidRDefault="00E4529B" w:rsidP="00E4529B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7:30 AM </w:t>
      </w: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bookmarkStart w:id="0" w:name="_Hlk51677498"/>
      <w:r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Registration</w:t>
      </w:r>
      <w:r w:rsidR="005D0E85"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Continental Breakfas</w:t>
      </w:r>
      <w:r w:rsidR="005D0E85"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t, and Poster Setup</w:t>
      </w:r>
      <w:r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   </w:t>
      </w:r>
      <w:bookmarkEnd w:id="0"/>
    </w:p>
    <w:p w14:paraId="7D6D70C0" w14:textId="77777777" w:rsidR="00E4529B" w:rsidRPr="003A79EE" w:rsidRDefault="00E4529B" w:rsidP="00E4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A8B8310" w14:textId="77777777" w:rsidR="00E4529B" w:rsidRPr="003A79EE" w:rsidRDefault="00E4529B" w:rsidP="00E4529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7:50 AM </w:t>
      </w: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bookmarkStart w:id="1" w:name="_Hlk51677541"/>
      <w:r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Welcome</w:t>
      </w:r>
    </w:p>
    <w:p w14:paraId="052FECD6" w14:textId="6AE6D018" w:rsidR="00E4529B" w:rsidRPr="003A79EE" w:rsidRDefault="00B96640" w:rsidP="00E4529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David </w:t>
      </w:r>
      <w:proofErr w:type="spellStart"/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>Nascene</w:t>
      </w:r>
      <w:proofErr w:type="spellEnd"/>
      <w:r w:rsidR="00E4529B"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MD, MRS President Elect, </w:t>
      </w: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>University of Minnesota</w:t>
      </w:r>
      <w:r w:rsidR="00E4529B"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bookmarkEnd w:id="1"/>
    <w:p w14:paraId="1A9D7010" w14:textId="77777777" w:rsidR="00E4529B" w:rsidRPr="003A79EE" w:rsidRDefault="00E4529B" w:rsidP="00E4529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14:paraId="309C4E96" w14:textId="1E396386" w:rsidR="00413CD2" w:rsidRPr="003A79EE" w:rsidRDefault="00E4529B" w:rsidP="00E4529B">
      <w:pPr>
        <w:spacing w:after="0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1677672"/>
      <w:bookmarkStart w:id="3" w:name="_Hlk51677628"/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8:00 AM </w:t>
      </w:r>
      <w:r w:rsidR="00413CD2"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</w:t>
      </w:r>
      <w:r w:rsidR="000126C5"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The Case for an MRS Medical Student Section</w:t>
      </w:r>
    </w:p>
    <w:p w14:paraId="62BD5450" w14:textId="08F4DF61" w:rsidR="00E4529B" w:rsidRPr="003A79EE" w:rsidRDefault="004F0E93" w:rsidP="00413CD2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Pr="003A79EE">
        <w:rPr>
          <w:rFonts w:ascii="Times New Roman" w:hAnsi="Times New Roman" w:cs="Times New Roman"/>
          <w:sz w:val="24"/>
          <w:szCs w:val="24"/>
        </w:rPr>
        <w:t>Alabsi</w:t>
      </w:r>
      <w:proofErr w:type="spellEnd"/>
      <w:r w:rsidRPr="003A79EE">
        <w:rPr>
          <w:rFonts w:ascii="Times New Roman" w:hAnsi="Times New Roman" w:cs="Times New Roman"/>
          <w:sz w:val="24"/>
          <w:szCs w:val="24"/>
        </w:rPr>
        <w:t>, Medical Student, University of Minnesota</w:t>
      </w:r>
    </w:p>
    <w:p w14:paraId="7A1F6B03" w14:textId="77777777" w:rsidR="002D1DC4" w:rsidRPr="003A79EE" w:rsidRDefault="002D1DC4" w:rsidP="00413CD2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3DB538DE" w14:textId="2784C57C" w:rsidR="000126C5" w:rsidRPr="003A79EE" w:rsidRDefault="00E4529B" w:rsidP="000126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8:3</w:t>
      </w:r>
      <w:r w:rsidR="00B11AE0" w:rsidRPr="003A79EE">
        <w:rPr>
          <w:rFonts w:ascii="Times New Roman" w:hAnsi="Times New Roman" w:cs="Times New Roman"/>
          <w:sz w:val="24"/>
          <w:szCs w:val="24"/>
        </w:rPr>
        <w:t>0</w:t>
      </w:r>
      <w:r w:rsidRPr="003A79EE">
        <w:rPr>
          <w:rFonts w:ascii="Times New Roman" w:hAnsi="Times New Roman" w:cs="Times New Roman"/>
          <w:sz w:val="24"/>
          <w:szCs w:val="24"/>
        </w:rPr>
        <w:t xml:space="preserve"> </w:t>
      </w:r>
      <w:r w:rsidR="008217B8" w:rsidRPr="003A79EE">
        <w:rPr>
          <w:rFonts w:ascii="Times New Roman" w:hAnsi="Times New Roman" w:cs="Times New Roman"/>
          <w:sz w:val="24"/>
          <w:szCs w:val="24"/>
        </w:rPr>
        <w:t>AM</w:t>
      </w:r>
      <w:r w:rsidRPr="003A79EE">
        <w:rPr>
          <w:rFonts w:ascii="Times New Roman" w:hAnsi="Times New Roman" w:cs="Times New Roman"/>
          <w:sz w:val="24"/>
          <w:szCs w:val="24"/>
        </w:rPr>
        <w:tab/>
      </w:r>
      <w:r w:rsidR="000126C5" w:rsidRPr="003A79EE">
        <w:rPr>
          <w:rFonts w:ascii="Times New Roman" w:hAnsi="Times New Roman" w:cs="Times New Roman"/>
          <w:b/>
          <w:bCs/>
          <w:sz w:val="24"/>
          <w:szCs w:val="24"/>
        </w:rPr>
        <w:t>Malpractice in Radiology: What Should You Worry About?</w:t>
      </w:r>
    </w:p>
    <w:p w14:paraId="0F2A44E4" w14:textId="36BD65B0" w:rsidR="00E4529B" w:rsidRPr="003A79EE" w:rsidRDefault="000126C5" w:rsidP="000126C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Ruth Flynn, JD</w:t>
      </w:r>
      <w:r w:rsidR="00FF6D44" w:rsidRPr="003A79EE">
        <w:rPr>
          <w:rFonts w:ascii="Times New Roman" w:hAnsi="Times New Roman" w:cs="Times New Roman"/>
          <w:sz w:val="24"/>
          <w:szCs w:val="24"/>
        </w:rPr>
        <w:t xml:space="preserve">, Chief Legal Officer, </w:t>
      </w:r>
      <w:proofErr w:type="spellStart"/>
      <w:r w:rsidR="00FF6D44" w:rsidRPr="003A79EE">
        <w:rPr>
          <w:rFonts w:ascii="Times New Roman" w:hAnsi="Times New Roman" w:cs="Times New Roman"/>
          <w:sz w:val="24"/>
          <w:szCs w:val="24"/>
        </w:rPr>
        <w:t>MPhysicians</w:t>
      </w:r>
      <w:proofErr w:type="spellEnd"/>
    </w:p>
    <w:p w14:paraId="5AD2BEF2" w14:textId="6588EB99" w:rsidR="008276FD" w:rsidRPr="003A79EE" w:rsidRDefault="008276FD" w:rsidP="00002B2B">
      <w:pPr>
        <w:spacing w:after="0" w:line="240" w:lineRule="auto"/>
        <w:ind w:left="144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3A79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Angela Nelson, JD</w:t>
      </w:r>
      <w:r w:rsidR="00DC2AE1" w:rsidRPr="003A79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DC2AE1" w:rsidRPr="003A79E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University of Minnesota Physicians, Associate Counsel, </w:t>
      </w:r>
      <w:proofErr w:type="spellStart"/>
      <w:r w:rsidR="00DC2AE1" w:rsidRPr="003A79E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MPhysicians</w:t>
      </w:r>
      <w:proofErr w:type="spellEnd"/>
    </w:p>
    <w:p w14:paraId="30644153" w14:textId="77777777" w:rsidR="000126C5" w:rsidRPr="003A79EE" w:rsidRDefault="000126C5" w:rsidP="00313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BDE1C" w14:textId="130935CE" w:rsidR="008217B8" w:rsidRPr="003A79EE" w:rsidRDefault="00E4529B" w:rsidP="008217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9:</w:t>
      </w:r>
      <w:r w:rsidR="00B11AE0" w:rsidRPr="003A79EE">
        <w:rPr>
          <w:rFonts w:ascii="Times New Roman" w:hAnsi="Times New Roman" w:cs="Times New Roman"/>
          <w:sz w:val="24"/>
          <w:szCs w:val="24"/>
        </w:rPr>
        <w:t>00</w:t>
      </w:r>
      <w:r w:rsidR="008217B8" w:rsidRPr="003A79EE">
        <w:rPr>
          <w:rFonts w:ascii="Times New Roman" w:hAnsi="Times New Roman" w:cs="Times New Roman"/>
          <w:sz w:val="24"/>
          <w:szCs w:val="24"/>
        </w:rPr>
        <w:t xml:space="preserve"> AM</w:t>
      </w:r>
      <w:r w:rsidRPr="003A79EE">
        <w:rPr>
          <w:rFonts w:ascii="Times New Roman" w:hAnsi="Times New Roman" w:cs="Times New Roman"/>
          <w:sz w:val="24"/>
          <w:szCs w:val="24"/>
        </w:rPr>
        <w:tab/>
      </w:r>
      <w:r w:rsidR="00C74C69" w:rsidRPr="003A79EE">
        <w:rPr>
          <w:rFonts w:ascii="Times New Roman" w:hAnsi="Times New Roman" w:cs="Times New Roman"/>
          <w:b/>
          <w:bCs/>
          <w:sz w:val="24"/>
          <w:szCs w:val="24"/>
        </w:rPr>
        <w:t xml:space="preserve">Heritage Lecture: </w:t>
      </w:r>
      <w:r w:rsidR="00024022" w:rsidRPr="003A79EE">
        <w:rPr>
          <w:rFonts w:ascii="Times New Roman" w:hAnsi="Times New Roman" w:cs="Times New Roman"/>
          <w:sz w:val="24"/>
          <w:szCs w:val="24"/>
        </w:rPr>
        <w:t>Developing Tools for Studying the Human Brain in Action</w:t>
      </w:r>
    </w:p>
    <w:p w14:paraId="7D466478" w14:textId="35641FB4" w:rsidR="008217B8" w:rsidRPr="003A79EE" w:rsidRDefault="00F10995" w:rsidP="00F1099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 w:rsidRPr="003A79EE">
        <w:rPr>
          <w:rFonts w:ascii="Times New Roman" w:hAnsi="Times New Roman" w:cs="Times New Roman"/>
          <w:sz w:val="24"/>
          <w:szCs w:val="24"/>
        </w:rPr>
        <w:t>Ugurbil</w:t>
      </w:r>
      <w:proofErr w:type="spellEnd"/>
      <w:r w:rsidRPr="003A79EE">
        <w:rPr>
          <w:rFonts w:ascii="Times New Roman" w:hAnsi="Times New Roman" w:cs="Times New Roman"/>
          <w:sz w:val="24"/>
          <w:szCs w:val="24"/>
        </w:rPr>
        <w:t>, PhD, Director of the Center for Magnetic Resonance Research, University of Minnesota</w:t>
      </w:r>
    </w:p>
    <w:p w14:paraId="5D2CEF66" w14:textId="77777777" w:rsidR="00DC2AE1" w:rsidRPr="003A79EE" w:rsidRDefault="00DC2AE1" w:rsidP="00DC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68AE7" w14:textId="71880ADD" w:rsidR="003A79EE" w:rsidRPr="003A79EE" w:rsidRDefault="003A79EE" w:rsidP="003A79EE">
      <w:pPr>
        <w:spacing w:after="0" w:line="20" w:lineRule="atLeast"/>
        <w:ind w:left="1428" w:hanging="1428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9:50 AM</w:t>
      </w:r>
      <w:r w:rsidRPr="003A79EE">
        <w:rPr>
          <w:rFonts w:ascii="Times New Roman" w:hAnsi="Times New Roman" w:cs="Times New Roman"/>
          <w:sz w:val="24"/>
          <w:szCs w:val="24"/>
        </w:rPr>
        <w:tab/>
      </w:r>
      <w:r w:rsidRPr="003A79EE">
        <w:rPr>
          <w:rFonts w:ascii="Times New Roman" w:hAnsi="Times New Roman" w:cs="Times New Roman"/>
          <w:b/>
          <w:bCs/>
          <w:sz w:val="24"/>
          <w:szCs w:val="24"/>
        </w:rPr>
        <w:t>Presentation of the Glen W. Hartman President’s Award to Heidi Edmonson, PhD</w:t>
      </w:r>
      <w:r w:rsidRPr="003A79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FACR</w:t>
      </w:r>
    </w:p>
    <w:p w14:paraId="7F3B6ED2" w14:textId="5BEF2069" w:rsidR="003A79EE" w:rsidRPr="003A79EE" w:rsidRDefault="003A79EE" w:rsidP="003A79EE">
      <w:pPr>
        <w:tabs>
          <w:tab w:val="left" w:pos="981"/>
        </w:tabs>
        <w:spacing w:after="0" w:line="240" w:lineRule="auto"/>
        <w:ind w:left="1428" w:right="-20"/>
        <w:rPr>
          <w:rFonts w:ascii="Times New Roman" w:eastAsia="Calibri" w:hAnsi="Times New Roman" w:cs="Times New Roman"/>
          <w:bCs/>
          <w:sz w:val="24"/>
          <w:szCs w:val="24"/>
        </w:rPr>
      </w:pPr>
      <w:r w:rsidRPr="003A79EE">
        <w:rPr>
          <w:rFonts w:ascii="Times New Roman" w:eastAsia="Calibri" w:hAnsi="Times New Roman" w:cs="Times New Roman"/>
          <w:bCs/>
          <w:sz w:val="24"/>
          <w:szCs w:val="24"/>
        </w:rPr>
        <w:t>Anne Reddy, MD, FACR President, MRS, Midwest Radiology</w:t>
      </w:r>
    </w:p>
    <w:p w14:paraId="64173524" w14:textId="77777777" w:rsidR="003A79EE" w:rsidRPr="003A79EE" w:rsidRDefault="003A79EE" w:rsidP="0095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3F42C" w14:textId="73678302" w:rsidR="00EB5A5C" w:rsidRPr="003A79EE" w:rsidRDefault="003A79EE" w:rsidP="00954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10</w:t>
      </w:r>
      <w:r w:rsidR="00954CA9" w:rsidRPr="003A79EE">
        <w:rPr>
          <w:rFonts w:ascii="Times New Roman" w:hAnsi="Times New Roman" w:cs="Times New Roman"/>
          <w:sz w:val="24"/>
          <w:szCs w:val="24"/>
        </w:rPr>
        <w:t>:</w:t>
      </w:r>
      <w:r w:rsidRPr="003A79EE">
        <w:rPr>
          <w:rFonts w:ascii="Times New Roman" w:hAnsi="Times New Roman" w:cs="Times New Roman"/>
          <w:sz w:val="24"/>
          <w:szCs w:val="24"/>
        </w:rPr>
        <w:t>00</w:t>
      </w:r>
      <w:r w:rsidR="00954CA9" w:rsidRPr="003A79EE">
        <w:rPr>
          <w:rFonts w:ascii="Times New Roman" w:hAnsi="Times New Roman" w:cs="Times New Roman"/>
          <w:sz w:val="24"/>
          <w:szCs w:val="24"/>
        </w:rPr>
        <w:t xml:space="preserve"> AM</w:t>
      </w:r>
      <w:r w:rsidR="00954CA9" w:rsidRPr="003A79EE">
        <w:rPr>
          <w:rFonts w:ascii="Times New Roman" w:hAnsi="Times New Roman" w:cs="Times New Roman"/>
          <w:sz w:val="24"/>
          <w:szCs w:val="24"/>
        </w:rPr>
        <w:tab/>
      </w:r>
      <w:r w:rsidR="000126C5" w:rsidRPr="003A79EE">
        <w:rPr>
          <w:rFonts w:ascii="Times New Roman" w:hAnsi="Times New Roman" w:cs="Times New Roman"/>
          <w:b/>
          <w:bCs/>
          <w:sz w:val="24"/>
          <w:szCs w:val="24"/>
        </w:rPr>
        <w:t xml:space="preserve">Poster </w:t>
      </w:r>
      <w:r w:rsidR="00751132" w:rsidRPr="003A79E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126C5" w:rsidRPr="003A79EE">
        <w:rPr>
          <w:rFonts w:ascii="Times New Roman" w:hAnsi="Times New Roman" w:cs="Times New Roman"/>
          <w:b/>
          <w:bCs/>
          <w:sz w:val="24"/>
          <w:szCs w:val="24"/>
        </w:rPr>
        <w:t xml:space="preserve">ession </w:t>
      </w:r>
      <w:r w:rsidR="00343C7A" w:rsidRPr="003A79EE">
        <w:rPr>
          <w:rFonts w:ascii="Times New Roman" w:hAnsi="Times New Roman" w:cs="Times New Roman"/>
          <w:b/>
          <w:bCs/>
          <w:sz w:val="24"/>
          <w:szCs w:val="24"/>
        </w:rPr>
        <w:t xml:space="preserve">and Break </w:t>
      </w:r>
      <w:r w:rsidR="008276FD" w:rsidRPr="003A79EE">
        <w:rPr>
          <w:rFonts w:ascii="Times New Roman" w:hAnsi="Times New Roman" w:cs="Times New Roman"/>
          <w:b/>
          <w:bCs/>
          <w:sz w:val="24"/>
          <w:szCs w:val="24"/>
        </w:rPr>
        <w:t>(Not for CME)</w:t>
      </w:r>
    </w:p>
    <w:p w14:paraId="6A736EC6" w14:textId="77777777" w:rsidR="008276FD" w:rsidRPr="003A79EE" w:rsidRDefault="008276FD" w:rsidP="00954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89CE3" w14:textId="3E588EAE" w:rsidR="00270481" w:rsidRPr="003A79EE" w:rsidRDefault="00EB5A5C" w:rsidP="0027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10:</w:t>
      </w:r>
      <w:r w:rsidR="00C74C69" w:rsidRPr="003A79EE">
        <w:rPr>
          <w:rFonts w:ascii="Times New Roman" w:hAnsi="Times New Roman" w:cs="Times New Roman"/>
          <w:sz w:val="24"/>
          <w:szCs w:val="24"/>
        </w:rPr>
        <w:t>5</w:t>
      </w:r>
      <w:r w:rsidRPr="003A79EE">
        <w:rPr>
          <w:rFonts w:ascii="Times New Roman" w:hAnsi="Times New Roman" w:cs="Times New Roman"/>
          <w:sz w:val="24"/>
          <w:szCs w:val="24"/>
        </w:rPr>
        <w:t>0 AM</w:t>
      </w:r>
      <w:r w:rsidRPr="003A79EE">
        <w:rPr>
          <w:rFonts w:ascii="Times New Roman" w:hAnsi="Times New Roman" w:cs="Times New Roman"/>
          <w:sz w:val="24"/>
          <w:szCs w:val="24"/>
        </w:rPr>
        <w:tab/>
      </w:r>
      <w:r w:rsidR="00270481" w:rsidRPr="003A79EE">
        <w:rPr>
          <w:rFonts w:ascii="Times New Roman" w:hAnsi="Times New Roman" w:cs="Times New Roman"/>
          <w:b/>
          <w:bCs/>
          <w:sz w:val="24"/>
          <w:szCs w:val="24"/>
        </w:rPr>
        <w:t>Equations and X-Rays: A Resident Journey</w:t>
      </w:r>
    </w:p>
    <w:p w14:paraId="658A45C2" w14:textId="64A77360" w:rsidR="00270481" w:rsidRPr="003A79EE" w:rsidRDefault="00270481" w:rsidP="0027048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Jackson Penning, MD, Radiology Resident, University of Minnesota</w:t>
      </w:r>
    </w:p>
    <w:p w14:paraId="4EAD5C49" w14:textId="77777777" w:rsidR="00DC2AE1" w:rsidRPr="003A79EE" w:rsidRDefault="00DC2AE1" w:rsidP="0027048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C69D9EE" w14:textId="4E485D75" w:rsidR="00270481" w:rsidRPr="003A79EE" w:rsidRDefault="000126C5" w:rsidP="00F433F3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11:</w:t>
      </w:r>
      <w:r w:rsidR="00C74C69" w:rsidRPr="003A79EE">
        <w:rPr>
          <w:rFonts w:ascii="Times New Roman" w:hAnsi="Times New Roman" w:cs="Times New Roman"/>
          <w:sz w:val="24"/>
          <w:szCs w:val="24"/>
        </w:rPr>
        <w:t>2</w:t>
      </w:r>
      <w:r w:rsidRPr="003A79EE">
        <w:rPr>
          <w:rFonts w:ascii="Times New Roman" w:hAnsi="Times New Roman" w:cs="Times New Roman"/>
          <w:sz w:val="24"/>
          <w:szCs w:val="24"/>
        </w:rPr>
        <w:t>0</w:t>
      </w:r>
      <w:r w:rsidR="008217B8" w:rsidRPr="003A79EE">
        <w:rPr>
          <w:rFonts w:ascii="Times New Roman" w:hAnsi="Times New Roman" w:cs="Times New Roman"/>
          <w:sz w:val="24"/>
          <w:szCs w:val="24"/>
        </w:rPr>
        <w:t xml:space="preserve"> AM</w:t>
      </w:r>
      <w:r w:rsidR="00413CD2" w:rsidRPr="003A79EE">
        <w:rPr>
          <w:rFonts w:ascii="Times New Roman" w:hAnsi="Times New Roman" w:cs="Times New Roman"/>
          <w:sz w:val="24"/>
          <w:szCs w:val="24"/>
        </w:rPr>
        <w:tab/>
      </w:r>
      <w:r w:rsidR="0037610E" w:rsidRPr="003A79EE">
        <w:rPr>
          <w:rFonts w:ascii="Times New Roman" w:hAnsi="Times New Roman" w:cs="Times New Roman"/>
          <w:b/>
          <w:bCs/>
          <w:sz w:val="24"/>
          <w:szCs w:val="24"/>
        </w:rPr>
        <w:t>The Peaks and Valleys of Suburban/Rural Radiology Recruitment and Practice</w:t>
      </w:r>
    </w:p>
    <w:p w14:paraId="43DA50C2" w14:textId="77777777" w:rsidR="00270481" w:rsidRPr="003A79EE" w:rsidRDefault="00270481" w:rsidP="0027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ab/>
      </w:r>
      <w:r w:rsidRPr="003A79EE">
        <w:rPr>
          <w:rFonts w:ascii="Times New Roman" w:hAnsi="Times New Roman" w:cs="Times New Roman"/>
          <w:sz w:val="24"/>
          <w:szCs w:val="24"/>
        </w:rPr>
        <w:tab/>
        <w:t>Craig Meiers, MD, Regional Diagnostic Radiology</w:t>
      </w:r>
    </w:p>
    <w:p w14:paraId="05B62091" w14:textId="23D8237D" w:rsidR="00413CD2" w:rsidRPr="003A79EE" w:rsidRDefault="00413CD2" w:rsidP="0027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ab/>
      </w:r>
      <w:r w:rsidRPr="003A79EE">
        <w:rPr>
          <w:rFonts w:ascii="Times New Roman" w:hAnsi="Times New Roman" w:cs="Times New Roman"/>
          <w:sz w:val="24"/>
          <w:szCs w:val="24"/>
        </w:rPr>
        <w:tab/>
      </w:r>
    </w:p>
    <w:p w14:paraId="4E6EDDF0" w14:textId="0F1E43D1" w:rsidR="008217B8" w:rsidRPr="003A79EE" w:rsidRDefault="00413CD2" w:rsidP="00413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1</w:t>
      </w:r>
      <w:r w:rsidR="00FF6D44" w:rsidRPr="003A79EE">
        <w:rPr>
          <w:rFonts w:ascii="Times New Roman" w:hAnsi="Times New Roman" w:cs="Times New Roman"/>
          <w:sz w:val="24"/>
          <w:szCs w:val="24"/>
        </w:rPr>
        <w:t>1</w:t>
      </w:r>
      <w:r w:rsidRPr="003A79EE">
        <w:rPr>
          <w:rFonts w:ascii="Times New Roman" w:hAnsi="Times New Roman" w:cs="Times New Roman"/>
          <w:sz w:val="24"/>
          <w:szCs w:val="24"/>
        </w:rPr>
        <w:t>:</w:t>
      </w:r>
      <w:r w:rsidR="00C74C69" w:rsidRPr="003A79EE">
        <w:rPr>
          <w:rFonts w:ascii="Times New Roman" w:hAnsi="Times New Roman" w:cs="Times New Roman"/>
          <w:sz w:val="24"/>
          <w:szCs w:val="24"/>
        </w:rPr>
        <w:t>4</w:t>
      </w:r>
      <w:r w:rsidR="00FF6D44" w:rsidRPr="003A79EE">
        <w:rPr>
          <w:rFonts w:ascii="Times New Roman" w:hAnsi="Times New Roman" w:cs="Times New Roman"/>
          <w:sz w:val="24"/>
          <w:szCs w:val="24"/>
        </w:rPr>
        <w:t>0</w:t>
      </w:r>
      <w:r w:rsidRPr="003A79EE">
        <w:rPr>
          <w:rFonts w:ascii="Times New Roman" w:hAnsi="Times New Roman" w:cs="Times New Roman"/>
          <w:sz w:val="24"/>
          <w:szCs w:val="24"/>
        </w:rPr>
        <w:t xml:space="preserve"> </w:t>
      </w:r>
      <w:r w:rsidR="008217B8" w:rsidRPr="003A79EE">
        <w:rPr>
          <w:rFonts w:ascii="Times New Roman" w:hAnsi="Times New Roman" w:cs="Times New Roman"/>
          <w:sz w:val="24"/>
          <w:szCs w:val="24"/>
        </w:rPr>
        <w:t>AM</w:t>
      </w:r>
      <w:r w:rsidRPr="003A79EE">
        <w:rPr>
          <w:rFonts w:ascii="Times New Roman" w:hAnsi="Times New Roman" w:cs="Times New Roman"/>
          <w:sz w:val="24"/>
          <w:szCs w:val="24"/>
        </w:rPr>
        <w:tab/>
      </w:r>
      <w:r w:rsidR="000126C5" w:rsidRPr="003A79EE">
        <w:rPr>
          <w:rFonts w:ascii="Times New Roman" w:hAnsi="Times New Roman" w:cs="Times New Roman"/>
          <w:b/>
          <w:bCs/>
          <w:sz w:val="24"/>
          <w:szCs w:val="24"/>
        </w:rPr>
        <w:t>A New Medical School in Saint Cloud, MN: A New Frontier</w:t>
      </w:r>
      <w:r w:rsidR="008217B8" w:rsidRPr="003A7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E4FF8" w14:textId="0420A889" w:rsidR="00FF6D44" w:rsidRPr="003A79EE" w:rsidRDefault="00B96640" w:rsidP="00413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ab/>
      </w:r>
      <w:r w:rsidRPr="003A79EE">
        <w:rPr>
          <w:rFonts w:ascii="Times New Roman" w:hAnsi="Times New Roman" w:cs="Times New Roman"/>
          <w:sz w:val="24"/>
          <w:szCs w:val="24"/>
        </w:rPr>
        <w:tab/>
      </w:r>
      <w:r w:rsidR="00FF6D44" w:rsidRPr="003A79EE">
        <w:rPr>
          <w:rFonts w:ascii="Times New Roman" w:hAnsi="Times New Roman" w:cs="Times New Roman"/>
          <w:sz w:val="24"/>
          <w:szCs w:val="24"/>
        </w:rPr>
        <w:t>C</w:t>
      </w:r>
      <w:r w:rsidR="005F0E14" w:rsidRPr="003A79EE">
        <w:rPr>
          <w:rFonts w:ascii="Times New Roman" w:hAnsi="Times New Roman" w:cs="Times New Roman"/>
          <w:sz w:val="24"/>
          <w:szCs w:val="24"/>
        </w:rPr>
        <w:t>h</w:t>
      </w:r>
      <w:r w:rsidR="00FF6D44" w:rsidRPr="003A79EE">
        <w:rPr>
          <w:rFonts w:ascii="Times New Roman" w:hAnsi="Times New Roman" w:cs="Times New Roman"/>
          <w:sz w:val="24"/>
          <w:szCs w:val="24"/>
        </w:rPr>
        <w:t xml:space="preserve">ristopher Fallert, MD, </w:t>
      </w:r>
      <w:r w:rsidR="00313834" w:rsidRPr="003A79EE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FF6D44" w:rsidRPr="003A79EE">
        <w:rPr>
          <w:rFonts w:ascii="Times New Roman" w:hAnsi="Times New Roman" w:cs="Times New Roman"/>
          <w:sz w:val="24"/>
          <w:szCs w:val="24"/>
        </w:rPr>
        <w:t>Family Medicine</w:t>
      </w:r>
      <w:r w:rsidR="00313834" w:rsidRPr="003A79EE">
        <w:rPr>
          <w:rFonts w:ascii="Times New Roman" w:hAnsi="Times New Roman" w:cs="Times New Roman"/>
          <w:sz w:val="24"/>
          <w:szCs w:val="24"/>
        </w:rPr>
        <w:t xml:space="preserve"> and Community Health</w:t>
      </w:r>
    </w:p>
    <w:p w14:paraId="67B7AEB5" w14:textId="7665A8BC" w:rsidR="00B96640" w:rsidRPr="003A79EE" w:rsidRDefault="00FF6D44" w:rsidP="00FF6D4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Regional Dean of CentraCare Regional Campus - St. Cloud</w:t>
      </w:r>
    </w:p>
    <w:p w14:paraId="0D757CFA" w14:textId="77777777" w:rsidR="003A79EE" w:rsidRPr="003A79EE" w:rsidRDefault="003A79EE" w:rsidP="00FF6D4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821F493" w14:textId="391C7C0E" w:rsidR="00413CD2" w:rsidRPr="003A79EE" w:rsidRDefault="00413CD2" w:rsidP="00413C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9EE">
        <w:rPr>
          <w:rFonts w:ascii="Times New Roman" w:hAnsi="Times New Roman" w:cs="Times New Roman"/>
          <w:sz w:val="24"/>
          <w:szCs w:val="24"/>
        </w:rPr>
        <w:t>12:</w:t>
      </w:r>
      <w:r w:rsidR="00C74C69" w:rsidRPr="003A79EE">
        <w:rPr>
          <w:rFonts w:ascii="Times New Roman" w:hAnsi="Times New Roman" w:cs="Times New Roman"/>
          <w:sz w:val="24"/>
          <w:szCs w:val="24"/>
        </w:rPr>
        <w:t>1</w:t>
      </w:r>
      <w:r w:rsidR="007524D0" w:rsidRPr="003A79EE">
        <w:rPr>
          <w:rFonts w:ascii="Times New Roman" w:hAnsi="Times New Roman" w:cs="Times New Roman"/>
          <w:sz w:val="24"/>
          <w:szCs w:val="24"/>
        </w:rPr>
        <w:t>0</w:t>
      </w:r>
      <w:r w:rsidR="008217B8" w:rsidRPr="003A79EE">
        <w:rPr>
          <w:rFonts w:ascii="Times New Roman" w:hAnsi="Times New Roman" w:cs="Times New Roman"/>
          <w:sz w:val="24"/>
          <w:szCs w:val="24"/>
        </w:rPr>
        <w:t xml:space="preserve"> PM</w:t>
      </w:r>
      <w:r w:rsidR="008217B8" w:rsidRPr="003A79EE">
        <w:rPr>
          <w:rFonts w:ascii="Times New Roman" w:hAnsi="Times New Roman" w:cs="Times New Roman"/>
          <w:sz w:val="24"/>
          <w:szCs w:val="24"/>
        </w:rPr>
        <w:tab/>
      </w:r>
      <w:r w:rsidRPr="003A79EE">
        <w:rPr>
          <w:rFonts w:ascii="Times New Roman" w:hAnsi="Times New Roman" w:cs="Times New Roman"/>
          <w:b/>
          <w:bCs/>
          <w:sz w:val="24"/>
          <w:szCs w:val="24"/>
        </w:rPr>
        <w:t xml:space="preserve">Legislative </w:t>
      </w:r>
      <w:r w:rsidR="008217B8" w:rsidRPr="003A79E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A79EE">
        <w:rPr>
          <w:rFonts w:ascii="Times New Roman" w:hAnsi="Times New Roman" w:cs="Times New Roman"/>
          <w:b/>
          <w:bCs/>
          <w:sz w:val="24"/>
          <w:szCs w:val="24"/>
        </w:rPr>
        <w:t>pdate</w:t>
      </w:r>
    </w:p>
    <w:p w14:paraId="3DBDD0AF" w14:textId="49CE4A9B" w:rsidR="00413CD2" w:rsidRPr="003A79EE" w:rsidRDefault="008217B8" w:rsidP="0031383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Dan Pollock, JD; State Government Relations, Lockridge, Grindal and </w:t>
      </w:r>
      <w:proofErr w:type="spellStart"/>
      <w:r w:rsidRPr="003A79E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Nauen</w:t>
      </w:r>
      <w:proofErr w:type="spellEnd"/>
    </w:p>
    <w:p w14:paraId="704FAF85" w14:textId="77777777" w:rsidR="003A79EE" w:rsidRPr="003A79EE" w:rsidRDefault="003A79EE" w:rsidP="003A79E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MRS Lobbyist</w:t>
      </w:r>
    </w:p>
    <w:p w14:paraId="618F3C18" w14:textId="77777777" w:rsidR="003A79EE" w:rsidRPr="003A79EE" w:rsidRDefault="003A79EE" w:rsidP="003A79E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6CF95E4" w14:textId="7F1CA394" w:rsidR="00413CD2" w:rsidRPr="003A79EE" w:rsidRDefault="00413CD2" w:rsidP="008217B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12:30 PM </w:t>
      </w:r>
      <w:r w:rsidRPr="003A79EE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Lunch</w:t>
      </w:r>
      <w:r w:rsidR="008217B8"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: </w:t>
      </w:r>
      <w:r w:rsidRPr="003A79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Business Meeting &amp; President’s Update</w:t>
      </w:r>
    </w:p>
    <w:p w14:paraId="34B60812" w14:textId="2A0D5858" w:rsidR="00413CD2" w:rsidRPr="003A79EE" w:rsidRDefault="00B96640" w:rsidP="00B9664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Cs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Anne Reddy, </w:t>
      </w:r>
      <w:r w:rsidR="00134D6E" w:rsidRP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MD</w:t>
      </w:r>
      <w:r w:rsid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, FACR, </w:t>
      </w:r>
      <w:r w:rsidR="00134D6E" w:rsidRP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Midwest</w:t>
      </w:r>
      <w:r w:rsidRP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 Radiology</w:t>
      </w:r>
      <w:r w:rsidR="00413CD2" w:rsidRP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; President, Minnesota Radiological Society</w:t>
      </w:r>
    </w:p>
    <w:p w14:paraId="495605AB" w14:textId="77777777" w:rsidR="00B96640" w:rsidRPr="003A79EE" w:rsidRDefault="00B96640" w:rsidP="00B96640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iCs/>
          <w:kern w:val="28"/>
          <w:sz w:val="24"/>
          <w:szCs w:val="24"/>
        </w:rPr>
      </w:pPr>
    </w:p>
    <w:p w14:paraId="11B3106D" w14:textId="69552BD1" w:rsidR="00134D6E" w:rsidRPr="003A79EE" w:rsidRDefault="00413CD2" w:rsidP="00FB058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r w:rsidRP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1:15 PM</w:t>
      </w:r>
      <w:r w:rsidRPr="003A79EE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ab/>
      </w:r>
      <w:r w:rsidRPr="003A79EE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Adjourn</w:t>
      </w:r>
      <w:bookmarkEnd w:id="2"/>
      <w:bookmarkEnd w:id="3"/>
    </w:p>
    <w:sectPr w:rsidR="00134D6E" w:rsidRPr="003A7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90D"/>
    <w:multiLevelType w:val="hybridMultilevel"/>
    <w:tmpl w:val="201E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DDF"/>
    <w:multiLevelType w:val="hybridMultilevel"/>
    <w:tmpl w:val="B2D4EB4E"/>
    <w:lvl w:ilvl="0" w:tplc="559E28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ED4749"/>
    <w:multiLevelType w:val="hybridMultilevel"/>
    <w:tmpl w:val="97BED350"/>
    <w:lvl w:ilvl="0" w:tplc="3126E74C">
      <w:start w:val="1"/>
      <w:numFmt w:val="upperLetter"/>
      <w:lvlText w:val="%1."/>
      <w:lvlJc w:val="left"/>
      <w:pPr>
        <w:ind w:left="1788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4268451A"/>
    <w:multiLevelType w:val="hybridMultilevel"/>
    <w:tmpl w:val="D08AD498"/>
    <w:lvl w:ilvl="0" w:tplc="35EA9D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B7B644E"/>
    <w:multiLevelType w:val="hybridMultilevel"/>
    <w:tmpl w:val="01F4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04131">
    <w:abstractNumId w:val="1"/>
  </w:num>
  <w:num w:numId="2" w16cid:durableId="1332876500">
    <w:abstractNumId w:val="0"/>
  </w:num>
  <w:num w:numId="3" w16cid:durableId="1400521656">
    <w:abstractNumId w:val="3"/>
  </w:num>
  <w:num w:numId="4" w16cid:durableId="1999116072">
    <w:abstractNumId w:val="4"/>
  </w:num>
  <w:num w:numId="5" w16cid:durableId="124907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F"/>
    <w:rsid w:val="00002B2B"/>
    <w:rsid w:val="000126C5"/>
    <w:rsid w:val="00015678"/>
    <w:rsid w:val="00024022"/>
    <w:rsid w:val="00134D6E"/>
    <w:rsid w:val="001D3707"/>
    <w:rsid w:val="00234EAF"/>
    <w:rsid w:val="00270481"/>
    <w:rsid w:val="00273CE0"/>
    <w:rsid w:val="002D1DC4"/>
    <w:rsid w:val="00313834"/>
    <w:rsid w:val="00343C7A"/>
    <w:rsid w:val="00345CE3"/>
    <w:rsid w:val="0037610E"/>
    <w:rsid w:val="003A79EE"/>
    <w:rsid w:val="00413CD2"/>
    <w:rsid w:val="0041655C"/>
    <w:rsid w:val="004556B2"/>
    <w:rsid w:val="004E4717"/>
    <w:rsid w:val="004F0E93"/>
    <w:rsid w:val="00517034"/>
    <w:rsid w:val="00575B47"/>
    <w:rsid w:val="005C1847"/>
    <w:rsid w:val="005D0E85"/>
    <w:rsid w:val="005E1F7D"/>
    <w:rsid w:val="005F0E14"/>
    <w:rsid w:val="006363DE"/>
    <w:rsid w:val="00656911"/>
    <w:rsid w:val="006A6CD7"/>
    <w:rsid w:val="006F6041"/>
    <w:rsid w:val="00723EEB"/>
    <w:rsid w:val="007450A6"/>
    <w:rsid w:val="00751132"/>
    <w:rsid w:val="007524D0"/>
    <w:rsid w:val="0077163A"/>
    <w:rsid w:val="008217B8"/>
    <w:rsid w:val="008276FD"/>
    <w:rsid w:val="008C6A74"/>
    <w:rsid w:val="008F23BB"/>
    <w:rsid w:val="00900F39"/>
    <w:rsid w:val="00954CA9"/>
    <w:rsid w:val="00960A02"/>
    <w:rsid w:val="00966E9E"/>
    <w:rsid w:val="0097368D"/>
    <w:rsid w:val="00985BE4"/>
    <w:rsid w:val="00990A9F"/>
    <w:rsid w:val="00A049FA"/>
    <w:rsid w:val="00AF3688"/>
    <w:rsid w:val="00B11AE0"/>
    <w:rsid w:val="00B96640"/>
    <w:rsid w:val="00C74C69"/>
    <w:rsid w:val="00CB50E8"/>
    <w:rsid w:val="00CD493E"/>
    <w:rsid w:val="00D34A9F"/>
    <w:rsid w:val="00DC2AE1"/>
    <w:rsid w:val="00DD228A"/>
    <w:rsid w:val="00E4529B"/>
    <w:rsid w:val="00E543EC"/>
    <w:rsid w:val="00E64CA3"/>
    <w:rsid w:val="00E7393E"/>
    <w:rsid w:val="00EB5A5C"/>
    <w:rsid w:val="00EE6ECF"/>
    <w:rsid w:val="00EF4C92"/>
    <w:rsid w:val="00F03989"/>
    <w:rsid w:val="00F10995"/>
    <w:rsid w:val="00F433F3"/>
    <w:rsid w:val="00FB058E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C721"/>
  <w15:chartTrackingRefBased/>
  <w15:docId w15:val="{27C7A60D-AA54-4E68-B24C-24FA5B0F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AF"/>
    <w:rPr>
      <w:color w:val="605E5C"/>
      <w:shd w:val="clear" w:color="auto" w:fill="E1DFDD"/>
    </w:rPr>
  </w:style>
  <w:style w:type="paragraph" w:customStyle="1" w:styleId="Fieldtext">
    <w:name w:val="Field text"/>
    <w:basedOn w:val="Normal"/>
    <w:qFormat/>
    <w:rsid w:val="00E7393E"/>
    <w:pPr>
      <w:autoSpaceDE w:val="0"/>
      <w:autoSpaceDN w:val="0"/>
      <w:adjustRightInd w:val="0"/>
      <w:spacing w:before="40" w:after="0" w:line="240" w:lineRule="auto"/>
      <w:ind w:left="58" w:right="58"/>
    </w:pPr>
    <w:rPr>
      <w:rFonts w:ascii="Times New Roman" w:eastAsia="Times New Roman" w:hAnsi="Times New Roman" w:cs="Arial"/>
      <w:color w:val="1F497D"/>
      <w:sz w:val="18"/>
      <w:szCs w:val="18"/>
    </w:rPr>
  </w:style>
  <w:style w:type="paragraph" w:styleId="ListParagraph">
    <w:name w:val="List Paragraph"/>
    <w:basedOn w:val="Normal"/>
    <w:uiPriority w:val="34"/>
    <w:qFormat/>
    <w:rsid w:val="00E7393E"/>
    <w:pPr>
      <w:ind w:left="720"/>
      <w:contextualSpacing/>
    </w:pPr>
  </w:style>
  <w:style w:type="character" w:customStyle="1" w:styleId="il">
    <w:name w:val="il"/>
    <w:basedOn w:val="DefaultParagraphFont"/>
    <w:rsid w:val="00DC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727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2275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210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744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Reddy, Anne</dc:creator>
  <cp:keywords/>
  <dc:description/>
  <cp:lastModifiedBy>Charles and Rosemary Lobeck</cp:lastModifiedBy>
  <cp:revision>3</cp:revision>
  <dcterms:created xsi:type="dcterms:W3CDTF">2025-04-24T12:08:00Z</dcterms:created>
  <dcterms:modified xsi:type="dcterms:W3CDTF">2025-04-24T12:10:00Z</dcterms:modified>
</cp:coreProperties>
</file>